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7A069E" w14:paraId="1A60ED32" w14:textId="77777777" w:rsidTr="007A0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2"/>
            <w:shd w:val="clear" w:color="auto" w:fill="FFFF00"/>
          </w:tcPr>
          <w:p w14:paraId="37C4F7BD" w14:textId="1E2541F2" w:rsidR="007A069E" w:rsidRPr="007A069E" w:rsidRDefault="007A069E" w:rsidP="007A069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44"/>
                <w:szCs w:val="44"/>
              </w:rPr>
            </w:pPr>
            <w:r w:rsidRPr="007A069E">
              <w:rPr>
                <w:color w:val="000000"/>
                <w:sz w:val="44"/>
                <w:szCs w:val="44"/>
                <w:highlight w:val="yellow"/>
              </w:rPr>
              <w:t>Yellow Card Infractions</w:t>
            </w:r>
          </w:p>
        </w:tc>
      </w:tr>
      <w:tr w:rsidR="007A069E" w14:paraId="58159082" w14:textId="77777777" w:rsidTr="007A0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3786159" w14:textId="70AC41DF" w:rsidR="007A069E" w:rsidRPr="007A069E" w:rsidRDefault="007A069E" w:rsidP="007A069E">
            <w:pPr>
              <w:pStyle w:val="NormalWeb"/>
              <w:spacing w:before="0" w:beforeAutospacing="0" w:after="0" w:afterAutospacing="0"/>
              <w:ind w:right="-465"/>
              <w:textAlignment w:val="baseline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7A069E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2 yellow cards in same game</w:t>
            </w:r>
          </w:p>
        </w:tc>
        <w:tc>
          <w:tcPr>
            <w:tcW w:w="4770" w:type="dxa"/>
          </w:tcPr>
          <w:p w14:paraId="0C3B4011" w14:textId="002EE463" w:rsidR="007A069E" w:rsidRDefault="007A069E" w:rsidP="007A069E">
            <w:pPr>
              <w:pStyle w:val="NormalWeb"/>
              <w:spacing w:before="0" w:beforeAutospacing="0" w:after="0" w:afterAutospacing="0"/>
              <w:ind w:right="-46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game suspension &amp; fine of $30.00</w:t>
            </w:r>
          </w:p>
        </w:tc>
      </w:tr>
      <w:tr w:rsidR="007A069E" w14:paraId="4B0AAF7C" w14:textId="77777777" w:rsidTr="007A0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E55BE3E" w14:textId="36DA8131" w:rsidR="007A069E" w:rsidRPr="007A069E" w:rsidRDefault="007A069E" w:rsidP="007A069E">
            <w:pPr>
              <w:pStyle w:val="NormalWeb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7A069E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3 yellow cards in one season</w:t>
            </w:r>
          </w:p>
        </w:tc>
        <w:tc>
          <w:tcPr>
            <w:tcW w:w="4770" w:type="dxa"/>
          </w:tcPr>
          <w:p w14:paraId="4A702365" w14:textId="2774F106" w:rsidR="007A069E" w:rsidRDefault="007A069E" w:rsidP="007A069E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 game suspension &amp; fine of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$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30.00</w:t>
            </w:r>
          </w:p>
        </w:tc>
      </w:tr>
      <w:tr w:rsidR="007A069E" w14:paraId="50A41262" w14:textId="77777777" w:rsidTr="007A0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3FB010F" w14:textId="54347665" w:rsidR="007A069E" w:rsidRPr="007A069E" w:rsidRDefault="007A069E" w:rsidP="007A069E">
            <w:pPr>
              <w:pStyle w:val="NormalWeb"/>
              <w:spacing w:before="0" w:beforeAutospacing="0" w:after="0" w:afterAutospacing="0"/>
              <w:ind w:left="-120"/>
              <w:textAlignment w:val="baseline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7A069E">
              <w:rPr>
                <w:b w:val="0"/>
                <w:bCs w:val="0"/>
                <w:color w:val="000000"/>
                <w:sz w:val="14"/>
                <w:szCs w:val="14"/>
              </w:rPr>
              <w:t>    </w:t>
            </w:r>
            <w:r w:rsidRPr="007A069E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5 yellow cards in one season</w:t>
            </w:r>
          </w:p>
        </w:tc>
        <w:tc>
          <w:tcPr>
            <w:tcW w:w="4770" w:type="dxa"/>
          </w:tcPr>
          <w:p w14:paraId="7F64948E" w14:textId="278448AD" w:rsidR="007A069E" w:rsidRDefault="007A069E" w:rsidP="007A069E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game suspension &amp; fine of $50.00</w:t>
            </w:r>
          </w:p>
        </w:tc>
      </w:tr>
    </w:tbl>
    <w:p w14:paraId="1A6FEF9C" w14:textId="67A4C976" w:rsidR="00F1029A" w:rsidRDefault="00F1029A" w:rsidP="007A069E">
      <w:pPr>
        <w:pStyle w:val="NormalWeb"/>
        <w:shd w:val="clear" w:color="auto" w:fill="FFFFFF" w:themeFill="background1"/>
        <w:spacing w:before="0" w:beforeAutospacing="0" w:after="0" w:afterAutospacing="0"/>
        <w:ind w:left="720"/>
        <w:textAlignment w:val="baseline"/>
      </w:pPr>
    </w:p>
    <w:p w14:paraId="11F55737" w14:textId="4828BC29" w:rsidR="007A069E" w:rsidRPr="007A069E" w:rsidRDefault="007A069E" w:rsidP="007A069E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069E">
        <w:rPr>
          <w:rFonts w:ascii="Arial" w:eastAsia="Times New Roman" w:hAnsi="Arial" w:cs="Arial"/>
          <w:color w:val="000000"/>
          <w:sz w:val="28"/>
          <w:szCs w:val="28"/>
        </w:rPr>
        <w:t>1.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A069E">
        <w:rPr>
          <w:rFonts w:ascii="Arial" w:eastAsia="Times New Roman" w:hAnsi="Arial" w:cs="Arial"/>
          <w:color w:val="000000"/>
          <w:sz w:val="28"/>
          <w:szCs w:val="28"/>
        </w:rPr>
        <w:t>A player receiving their 6</w:t>
      </w:r>
      <w:r w:rsidRPr="007A069E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7A069E">
        <w:rPr>
          <w:rFonts w:ascii="Arial" w:eastAsia="Times New Roman" w:hAnsi="Arial" w:cs="Arial"/>
          <w:color w:val="000000"/>
          <w:sz w:val="28"/>
          <w:szCs w:val="28"/>
        </w:rPr>
        <w:t xml:space="preserve"> yellow card or 3</w:t>
      </w:r>
      <w:r w:rsidRPr="007A069E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 w:rsidRPr="007A069E">
        <w:rPr>
          <w:rFonts w:ascii="Arial" w:eastAsia="Times New Roman" w:hAnsi="Arial" w:cs="Arial"/>
          <w:color w:val="000000"/>
          <w:sz w:val="28"/>
          <w:szCs w:val="28"/>
        </w:rPr>
        <w:t xml:space="preserve"> red card must go before Discipline and Protest Committee.</w:t>
      </w:r>
    </w:p>
    <w:p w14:paraId="0C1F9168" w14:textId="775E8B1C" w:rsidR="007A069E" w:rsidRDefault="007A069E" w:rsidP="007A069E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A069E">
        <w:rPr>
          <w:rFonts w:ascii="Arial" w:eastAsia="Times New Roman" w:hAnsi="Arial" w:cs="Arial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A069E">
        <w:rPr>
          <w:rFonts w:ascii="Arial" w:eastAsia="Times New Roman" w:hAnsi="Arial" w:cs="Arial"/>
          <w:color w:val="000000"/>
          <w:sz w:val="28"/>
          <w:szCs w:val="28"/>
        </w:rPr>
        <w:t>If a player that has 3 yellow cards or 1 red card changes team, they must sit out the first game on new team.</w:t>
      </w:r>
    </w:p>
    <w:p w14:paraId="010BACE2" w14:textId="0D090294" w:rsidR="008B3BD7" w:rsidRDefault="008B3BD7" w:rsidP="007A069E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 Yellow cards are tracked by a board member, and excessive yellow cards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 xml:space="preserve"> may result in suspension or expulsion from league.</w:t>
      </w:r>
    </w:p>
    <w:p w14:paraId="0C42C9AC" w14:textId="77777777" w:rsidR="002B4EDD" w:rsidRPr="00906B11" w:rsidRDefault="002B4EDD" w:rsidP="002B4E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B11">
        <w:rPr>
          <w:rFonts w:ascii="Arial" w:eastAsia="Times New Roman" w:hAnsi="Arial" w:cs="Arial"/>
          <w:b/>
          <w:bCs/>
          <w:color w:val="000000"/>
          <w:sz w:val="28"/>
          <w:szCs w:val="28"/>
        </w:rPr>
        <w:t>WSA Board will have the final word on all disputes and decisions.</w:t>
      </w:r>
      <w:r w:rsidRPr="00906B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F8D84AA" w14:textId="77777777" w:rsidR="002B4EDD" w:rsidRPr="007A069E" w:rsidRDefault="002B4EDD" w:rsidP="007A06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19234" w14:textId="4C5538E0" w:rsidR="007A069E" w:rsidRDefault="007A069E" w:rsidP="007A069E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</w:pPr>
      <w:r>
        <w:rPr>
          <w:noProof/>
        </w:rPr>
        <w:drawing>
          <wp:inline distT="0" distB="0" distL="0" distR="0" wp14:anchorId="7C73D904" wp14:editId="03596106">
            <wp:extent cx="1381125" cy="1469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a logo hd 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207" cy="14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92FDB"/>
    <w:multiLevelType w:val="multilevel"/>
    <w:tmpl w:val="30C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9E"/>
    <w:rsid w:val="002B4EDD"/>
    <w:rsid w:val="005C1CF5"/>
    <w:rsid w:val="007A069E"/>
    <w:rsid w:val="008B3BD7"/>
    <w:rsid w:val="00F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8D9A"/>
  <w15:chartTrackingRefBased/>
  <w15:docId w15:val="{8C332A4E-8A5B-44C0-995B-A50A432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A0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A06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A06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A06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A06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Ernie</cp:lastModifiedBy>
  <cp:revision>4</cp:revision>
  <dcterms:created xsi:type="dcterms:W3CDTF">2023-10-24T16:32:00Z</dcterms:created>
  <dcterms:modified xsi:type="dcterms:W3CDTF">2023-10-24T16:41:00Z</dcterms:modified>
</cp:coreProperties>
</file>